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4A4" w:rsidRPr="00E504A4" w:rsidRDefault="00B30349" w:rsidP="00E504A4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noProof/>
          <w:spacing w:val="-2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5467D7B9" wp14:editId="2ECBBCBC">
            <wp:simplePos x="0" y="0"/>
            <wp:positionH relativeFrom="column">
              <wp:posOffset>3051544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4A4" w:rsidRPr="00E504A4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ab/>
        <w:t xml:space="preserve">                             </w:t>
      </w:r>
      <w:r w:rsidR="00E504A4" w:rsidRPr="00E504A4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ab/>
        <w:t xml:space="preserve">                   </w:t>
      </w:r>
    </w:p>
    <w:p w:rsidR="00E504A4" w:rsidRPr="00E504A4" w:rsidRDefault="00E504A4" w:rsidP="00E504A4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E504A4" w:rsidRPr="00E504A4" w:rsidRDefault="00E504A4" w:rsidP="00E504A4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РЕСПУБЛИКА ХАКАСИЯ</w:t>
      </w:r>
      <w:r w:rsidRPr="00E504A4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E504A4" w:rsidRPr="00E504A4" w:rsidRDefault="00E504A4" w:rsidP="00E5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504A4" w:rsidRPr="00E504A4" w:rsidRDefault="00E504A4" w:rsidP="00E5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 xml:space="preserve">СОВЕТ ДЕПУТАТОВ СЕЛЬСКОГО ПОСЕЛЕНИЯ </w:t>
      </w:r>
    </w:p>
    <w:p w:rsidR="00E504A4" w:rsidRPr="00E504A4" w:rsidRDefault="00E504A4" w:rsidP="00E5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СОЛЕНООЗЕРНОГО СЕЛЬСОВЕТА</w:t>
      </w:r>
    </w:p>
    <w:p w:rsidR="00E504A4" w:rsidRPr="00E504A4" w:rsidRDefault="00E504A4" w:rsidP="00E5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 xml:space="preserve">ШИРИНСКОГО МУНИЦИПАЛЬНОГО РАЙОНА </w:t>
      </w:r>
    </w:p>
    <w:p w:rsidR="00E504A4" w:rsidRPr="00E504A4" w:rsidRDefault="00E504A4" w:rsidP="00E5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РЕСПУБЛИКИ ХАКАСИЯ</w:t>
      </w:r>
    </w:p>
    <w:p w:rsidR="00E504A4" w:rsidRPr="00E504A4" w:rsidRDefault="00E504A4" w:rsidP="00E504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E504A4" w:rsidRPr="00E504A4" w:rsidRDefault="00E504A4" w:rsidP="00E5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 w:rsidR="00E504A4" w:rsidRPr="00E504A4" w:rsidRDefault="00E504A4" w:rsidP="00E5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E504A4" w:rsidRPr="00E504A4" w:rsidRDefault="00E504A4" w:rsidP="00E504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 xml:space="preserve">.    </w:t>
      </w:r>
      <w:r w:rsidR="00CA6A34">
        <w:rPr>
          <w:rFonts w:ascii="Times New Roman" w:eastAsia="Times New Roman" w:hAnsi="Times New Roman" w:cs="Times New Roman"/>
          <w:sz w:val="26"/>
          <w:szCs w:val="26"/>
        </w:rPr>
        <w:t>22.10.</w:t>
      </w:r>
      <w:r w:rsidRPr="00E504A4">
        <w:rPr>
          <w:rFonts w:ascii="Times New Roman" w:eastAsia="Times New Roman" w:hAnsi="Times New Roman" w:cs="Times New Roman"/>
          <w:sz w:val="26"/>
          <w:szCs w:val="26"/>
        </w:rPr>
        <w:t xml:space="preserve">2025 г.                                    с. Соленоозерное                                             № </w:t>
      </w:r>
      <w:r w:rsidR="00CA6A34">
        <w:rPr>
          <w:rFonts w:ascii="Times New Roman" w:eastAsia="Times New Roman" w:hAnsi="Times New Roman" w:cs="Times New Roman"/>
          <w:sz w:val="26"/>
          <w:szCs w:val="26"/>
        </w:rPr>
        <w:t>7</w:t>
      </w:r>
    </w:p>
    <w:p w:rsidR="009F5999" w:rsidRPr="00E504A4" w:rsidRDefault="009F5999" w:rsidP="009F5999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04A4">
        <w:rPr>
          <w:rFonts w:ascii="Times New Roman" w:hAnsi="Times New Roman" w:cs="Times New Roman"/>
        </w:rPr>
        <w:t xml:space="preserve"> </w:t>
      </w:r>
    </w:p>
    <w:p w:rsidR="00E504A4" w:rsidRPr="00E504A4" w:rsidRDefault="00E504A4" w:rsidP="00E504A4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sz w:val="26"/>
          <w:szCs w:val="26"/>
        </w:rPr>
      </w:pPr>
      <w:r w:rsidRPr="00E504A4">
        <w:rPr>
          <w:b/>
          <w:sz w:val="26"/>
          <w:szCs w:val="26"/>
        </w:rPr>
        <w:t>Об утверждении Порядка проведения мониторинга муниципальных</w:t>
      </w:r>
    </w:p>
    <w:p w:rsidR="00BC1CC0" w:rsidRPr="00E504A4" w:rsidRDefault="00E504A4" w:rsidP="00E504A4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i/>
          <w:sz w:val="26"/>
          <w:szCs w:val="26"/>
        </w:rPr>
      </w:pPr>
      <w:r w:rsidRPr="00E504A4">
        <w:rPr>
          <w:b/>
          <w:sz w:val="26"/>
          <w:szCs w:val="26"/>
        </w:rPr>
        <w:t xml:space="preserve"> нормативных правовых актов Администрации Соленоозерного сельсовета Ширинского района Республики Хакасия на их соответствие федеральному законодательству и законодательству Республики Хакасия</w:t>
      </w:r>
    </w:p>
    <w:p w:rsidR="00BC1CC0" w:rsidRPr="00E504A4" w:rsidRDefault="00BC1CC0" w:rsidP="008863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504A4" w:rsidRPr="00E504A4" w:rsidRDefault="003A36ED" w:rsidP="00E504A4">
      <w:pPr>
        <w:pStyle w:val="af"/>
        <w:spacing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4A4">
        <w:rPr>
          <w:rFonts w:ascii="Times New Roman" w:hAnsi="Times New Roman" w:cs="Times New Roman"/>
          <w:sz w:val="26"/>
          <w:szCs w:val="26"/>
        </w:rPr>
        <w:t>В соответствии</w:t>
      </w:r>
      <w:r w:rsidR="009F6553" w:rsidRPr="00E504A4">
        <w:rPr>
          <w:rFonts w:ascii="Times New Roman" w:hAnsi="Times New Roman" w:cs="Times New Roman"/>
          <w:sz w:val="26"/>
          <w:szCs w:val="26"/>
        </w:rPr>
        <w:t xml:space="preserve"> с Федеральным законом от </w:t>
      </w:r>
      <w:r w:rsidR="008B7AD6" w:rsidRPr="00E504A4">
        <w:rPr>
          <w:rFonts w:ascii="Times New Roman" w:hAnsi="Times New Roman" w:cs="Times New Roman"/>
          <w:sz w:val="26"/>
          <w:szCs w:val="26"/>
        </w:rPr>
        <w:t>0</w:t>
      </w:r>
      <w:r w:rsidR="009F6553" w:rsidRPr="00E504A4">
        <w:rPr>
          <w:rFonts w:ascii="Times New Roman" w:hAnsi="Times New Roman" w:cs="Times New Roman"/>
          <w:sz w:val="26"/>
          <w:szCs w:val="26"/>
        </w:rPr>
        <w:t>6</w:t>
      </w:r>
      <w:r w:rsidR="008B7AD6" w:rsidRPr="00E504A4">
        <w:rPr>
          <w:rFonts w:ascii="Times New Roman" w:hAnsi="Times New Roman" w:cs="Times New Roman"/>
          <w:sz w:val="26"/>
          <w:szCs w:val="26"/>
        </w:rPr>
        <w:t>.10.</w:t>
      </w:r>
      <w:r w:rsidR="00D23490" w:rsidRPr="00E504A4">
        <w:rPr>
          <w:rFonts w:ascii="Times New Roman" w:hAnsi="Times New Roman" w:cs="Times New Roman"/>
          <w:sz w:val="26"/>
          <w:szCs w:val="26"/>
        </w:rPr>
        <w:t xml:space="preserve">2003 № 131-ФЗ «Об общих принципах организации местного самоуправления в Российской Федерации», </w:t>
      </w:r>
      <w:r w:rsidRPr="00E504A4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E504A4" w:rsidRPr="00E504A4">
        <w:rPr>
          <w:rFonts w:ascii="Times New Roman" w:hAnsi="Times New Roman" w:cs="Times New Roman"/>
          <w:sz w:val="26"/>
          <w:szCs w:val="26"/>
        </w:rPr>
        <w:t>Уставом сельского поселения Соленоозерного сельсовета Ширинского муниципального района Республики Хакасия, Совет депутатов Соленоозерного сельсовета Ширинского района Республики Хакасия</w:t>
      </w:r>
    </w:p>
    <w:p w:rsidR="00D07707" w:rsidRPr="00E504A4" w:rsidRDefault="00D07707" w:rsidP="00E504A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9F5999" w:rsidRPr="00E504A4" w:rsidRDefault="002E39D3" w:rsidP="00D0770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sz w:val="26"/>
          <w:szCs w:val="26"/>
        </w:rPr>
      </w:pPr>
      <w:r w:rsidRPr="00E504A4">
        <w:rPr>
          <w:rStyle w:val="a4"/>
          <w:b w:val="0"/>
          <w:sz w:val="26"/>
          <w:szCs w:val="26"/>
        </w:rPr>
        <w:t>РЕШИЛ</w:t>
      </w:r>
      <w:r w:rsidR="009F5999" w:rsidRPr="00E504A4">
        <w:rPr>
          <w:rStyle w:val="a4"/>
          <w:b w:val="0"/>
          <w:sz w:val="26"/>
          <w:szCs w:val="26"/>
        </w:rPr>
        <w:t>:</w:t>
      </w:r>
    </w:p>
    <w:p w:rsidR="00D07707" w:rsidRPr="00E504A4" w:rsidRDefault="00D07707" w:rsidP="00D07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F5999" w:rsidRPr="00E504A4" w:rsidRDefault="009F5999" w:rsidP="00C44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504A4">
        <w:rPr>
          <w:sz w:val="26"/>
          <w:szCs w:val="26"/>
        </w:rPr>
        <w:t xml:space="preserve">1. Утвердить </w:t>
      </w:r>
      <w:r w:rsidR="00DB3BDD" w:rsidRPr="00E504A4">
        <w:rPr>
          <w:sz w:val="26"/>
          <w:szCs w:val="26"/>
        </w:rPr>
        <w:t xml:space="preserve">прилагаемый </w:t>
      </w:r>
      <w:r w:rsidR="003A36ED" w:rsidRPr="00E504A4">
        <w:rPr>
          <w:sz w:val="26"/>
          <w:szCs w:val="26"/>
        </w:rPr>
        <w:t xml:space="preserve">Порядок </w:t>
      </w:r>
      <w:r w:rsidR="0073507B" w:rsidRPr="00E504A4">
        <w:rPr>
          <w:sz w:val="26"/>
          <w:szCs w:val="26"/>
        </w:rPr>
        <w:t xml:space="preserve">проведения мониторинга муниципальных нормативных правовых актов </w:t>
      </w:r>
      <w:r w:rsidR="00E504A4" w:rsidRPr="00E504A4">
        <w:rPr>
          <w:sz w:val="26"/>
          <w:szCs w:val="26"/>
        </w:rPr>
        <w:t>Администрации Соленоозерного сельсовета Ширинского района Республики Хакасия</w:t>
      </w:r>
      <w:r w:rsidRPr="00E504A4">
        <w:rPr>
          <w:sz w:val="26"/>
          <w:szCs w:val="26"/>
        </w:rPr>
        <w:t xml:space="preserve"> </w:t>
      </w:r>
      <w:r w:rsidR="0073507B" w:rsidRPr="00E504A4">
        <w:rPr>
          <w:sz w:val="26"/>
          <w:szCs w:val="26"/>
        </w:rPr>
        <w:t>на их соответствие федеральному законодательству</w:t>
      </w:r>
      <w:r w:rsidR="00C4562C" w:rsidRPr="00E504A4">
        <w:rPr>
          <w:sz w:val="26"/>
          <w:szCs w:val="26"/>
        </w:rPr>
        <w:t xml:space="preserve"> </w:t>
      </w:r>
      <w:r w:rsidR="0059087C" w:rsidRPr="00E504A4">
        <w:rPr>
          <w:sz w:val="26"/>
          <w:szCs w:val="26"/>
        </w:rPr>
        <w:t xml:space="preserve">и законодательству </w:t>
      </w:r>
      <w:r w:rsidR="00D07707" w:rsidRPr="00E504A4">
        <w:rPr>
          <w:sz w:val="26"/>
          <w:szCs w:val="26"/>
        </w:rPr>
        <w:t>Республики Хакасия</w:t>
      </w:r>
      <w:r w:rsidR="003576E2" w:rsidRPr="00E504A4">
        <w:rPr>
          <w:sz w:val="26"/>
          <w:szCs w:val="26"/>
        </w:rPr>
        <w:t>.</w:t>
      </w:r>
    </w:p>
    <w:p w:rsidR="007B5FC8" w:rsidRPr="00E504A4" w:rsidRDefault="003576E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504A4">
        <w:rPr>
          <w:rFonts w:ascii="Times New Roman" w:hAnsi="Times New Roman" w:cs="Times New Roman"/>
          <w:sz w:val="26"/>
          <w:szCs w:val="26"/>
        </w:rPr>
        <w:t>2</w:t>
      </w:r>
      <w:r w:rsidR="007B5FC8" w:rsidRPr="00E504A4">
        <w:rPr>
          <w:rFonts w:ascii="Times New Roman" w:hAnsi="Times New Roman" w:cs="Times New Roman"/>
          <w:sz w:val="26"/>
          <w:szCs w:val="26"/>
        </w:rPr>
        <w:t xml:space="preserve">. Настоящее </w:t>
      </w:r>
      <w:r w:rsidR="00780BAE" w:rsidRPr="00E504A4">
        <w:rPr>
          <w:rFonts w:ascii="Times New Roman" w:hAnsi="Times New Roman" w:cs="Times New Roman"/>
          <w:sz w:val="26"/>
          <w:szCs w:val="26"/>
        </w:rPr>
        <w:t>р</w:t>
      </w:r>
      <w:r w:rsidR="003A6684" w:rsidRPr="00E504A4">
        <w:rPr>
          <w:rFonts w:ascii="Times New Roman" w:hAnsi="Times New Roman" w:cs="Times New Roman"/>
          <w:sz w:val="26"/>
          <w:szCs w:val="26"/>
        </w:rPr>
        <w:t>ешение</w:t>
      </w:r>
      <w:r w:rsidR="007B5FC8" w:rsidRPr="00E504A4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2E39D3" w:rsidRPr="00E504A4">
        <w:rPr>
          <w:rFonts w:ascii="Times New Roman" w:hAnsi="Times New Roman" w:cs="Times New Roman"/>
          <w:sz w:val="26"/>
          <w:szCs w:val="26"/>
        </w:rPr>
        <w:t>со</w:t>
      </w:r>
      <w:r w:rsidR="00780BAE" w:rsidRPr="00E504A4">
        <w:rPr>
          <w:rFonts w:ascii="Times New Roman" w:hAnsi="Times New Roman" w:cs="Times New Roman"/>
          <w:sz w:val="26"/>
          <w:szCs w:val="26"/>
        </w:rPr>
        <w:t xml:space="preserve"> дня</w:t>
      </w:r>
      <w:r w:rsidR="007B5FC8" w:rsidRPr="00E504A4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опубликования. </w:t>
      </w:r>
    </w:p>
    <w:p w:rsidR="009F5999" w:rsidRPr="00E504A4" w:rsidRDefault="009F5999" w:rsidP="009F5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04A4" w:rsidRPr="00E504A4" w:rsidRDefault="00E504A4" w:rsidP="00E504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504A4" w:rsidRPr="00E504A4" w:rsidRDefault="00E504A4" w:rsidP="00E504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504A4" w:rsidRPr="00E504A4" w:rsidRDefault="00E504A4" w:rsidP="00E504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Глава сельского поселения</w:t>
      </w:r>
    </w:p>
    <w:p w:rsidR="00E504A4" w:rsidRPr="00E504A4" w:rsidRDefault="00E504A4" w:rsidP="00E504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Соленоозерного сельсовета</w:t>
      </w:r>
    </w:p>
    <w:p w:rsidR="00E504A4" w:rsidRPr="00E504A4" w:rsidRDefault="00E504A4" w:rsidP="00E504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Ширинского муниципального района</w:t>
      </w:r>
    </w:p>
    <w:p w:rsidR="007863A2" w:rsidRPr="00E504A4" w:rsidRDefault="00E504A4" w:rsidP="00E504A4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6"/>
          <w:szCs w:val="26"/>
        </w:rPr>
      </w:pPr>
      <w:r w:rsidRPr="00E504A4">
        <w:rPr>
          <w:sz w:val="26"/>
          <w:szCs w:val="26"/>
        </w:rPr>
        <w:t xml:space="preserve">Республики Хакасия                                                                               А.П.Никитин     </w:t>
      </w:r>
    </w:p>
    <w:p w:rsidR="00470C90" w:rsidRPr="00E504A4" w:rsidRDefault="00470C90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07707" w:rsidRPr="00E504A4" w:rsidRDefault="00D07707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3D1A" w:rsidRPr="00E504A4" w:rsidRDefault="00143D1A" w:rsidP="00E504A4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right"/>
        <w:rPr>
          <w:sz w:val="28"/>
          <w:szCs w:val="28"/>
        </w:rPr>
      </w:pPr>
      <w:r w:rsidRPr="00E504A4">
        <w:rPr>
          <w:sz w:val="28"/>
          <w:szCs w:val="28"/>
        </w:rPr>
        <w:lastRenderedPageBreak/>
        <w:t>УТВЕРЖДЕН</w:t>
      </w:r>
    </w:p>
    <w:p w:rsidR="00CB4FFA" w:rsidRPr="00E504A4" w:rsidRDefault="00780BAE" w:rsidP="00E504A4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right"/>
        <w:rPr>
          <w:sz w:val="28"/>
          <w:szCs w:val="28"/>
        </w:rPr>
      </w:pPr>
      <w:r w:rsidRPr="00E504A4">
        <w:rPr>
          <w:sz w:val="28"/>
          <w:szCs w:val="28"/>
        </w:rPr>
        <w:t>р</w:t>
      </w:r>
      <w:r w:rsidR="00143D1A" w:rsidRPr="00E504A4">
        <w:rPr>
          <w:sz w:val="28"/>
          <w:szCs w:val="28"/>
        </w:rPr>
        <w:t>ешени</w:t>
      </w:r>
      <w:r w:rsidR="00A66668" w:rsidRPr="00E504A4">
        <w:rPr>
          <w:sz w:val="28"/>
          <w:szCs w:val="28"/>
        </w:rPr>
        <w:t>ем</w:t>
      </w:r>
      <w:r w:rsidR="00DF30D9" w:rsidRPr="00E504A4">
        <w:rPr>
          <w:sz w:val="28"/>
          <w:szCs w:val="28"/>
        </w:rPr>
        <w:t xml:space="preserve"> </w:t>
      </w:r>
      <w:r w:rsidR="007153C9" w:rsidRPr="00E504A4">
        <w:rPr>
          <w:sz w:val="28"/>
          <w:szCs w:val="28"/>
        </w:rPr>
        <w:t>Совета депутатов</w:t>
      </w:r>
      <w:r w:rsidR="00D07707" w:rsidRPr="00E504A4">
        <w:rPr>
          <w:sz w:val="28"/>
          <w:szCs w:val="28"/>
        </w:rPr>
        <w:t xml:space="preserve"> </w:t>
      </w:r>
    </w:p>
    <w:p w:rsidR="00E504A4" w:rsidRPr="00E504A4" w:rsidRDefault="00E504A4" w:rsidP="00E504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сельского поселения Соленоозерного сельсовета</w:t>
      </w:r>
    </w:p>
    <w:p w:rsidR="00E504A4" w:rsidRPr="00E504A4" w:rsidRDefault="00E504A4" w:rsidP="00E504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504A4">
        <w:rPr>
          <w:rFonts w:ascii="Times New Roman" w:eastAsia="Times New Roman" w:hAnsi="Times New Roman" w:cs="Times New Roman"/>
          <w:sz w:val="26"/>
          <w:szCs w:val="26"/>
        </w:rPr>
        <w:t>Ширинского муниципального района</w:t>
      </w:r>
    </w:p>
    <w:p w:rsidR="007153C9" w:rsidRPr="00E504A4" w:rsidRDefault="00E504A4" w:rsidP="00E504A4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right"/>
        <w:rPr>
          <w:i/>
          <w:sz w:val="28"/>
          <w:szCs w:val="28"/>
        </w:rPr>
      </w:pPr>
      <w:r w:rsidRPr="00E504A4">
        <w:rPr>
          <w:sz w:val="26"/>
          <w:szCs w:val="26"/>
        </w:rPr>
        <w:t xml:space="preserve">Республики Хакасия                                                                               </w:t>
      </w:r>
    </w:p>
    <w:p w:rsidR="009F5999" w:rsidRPr="00E504A4" w:rsidRDefault="006E3477" w:rsidP="00E504A4">
      <w:pPr>
        <w:pStyle w:val="a3"/>
        <w:shd w:val="clear" w:color="auto" w:fill="FFFFFF"/>
        <w:spacing w:before="0" w:beforeAutospacing="0" w:after="0" w:afterAutospacing="0"/>
        <w:ind w:left="3828"/>
        <w:jc w:val="right"/>
        <w:rPr>
          <w:sz w:val="28"/>
          <w:szCs w:val="28"/>
        </w:rPr>
      </w:pPr>
      <w:r w:rsidRPr="00E504A4">
        <w:rPr>
          <w:sz w:val="28"/>
          <w:szCs w:val="28"/>
        </w:rPr>
        <w:t xml:space="preserve">от </w:t>
      </w:r>
      <w:r w:rsidR="00CA6A34">
        <w:rPr>
          <w:sz w:val="28"/>
          <w:szCs w:val="28"/>
        </w:rPr>
        <w:t>22.10.2025</w:t>
      </w:r>
      <w:r w:rsidRPr="00E504A4">
        <w:rPr>
          <w:sz w:val="28"/>
          <w:szCs w:val="28"/>
        </w:rPr>
        <w:t xml:space="preserve"> № </w:t>
      </w:r>
      <w:r w:rsidR="00CA6A34">
        <w:rPr>
          <w:sz w:val="28"/>
          <w:szCs w:val="28"/>
        </w:rPr>
        <w:t>7</w:t>
      </w:r>
      <w:bookmarkStart w:id="0" w:name="_GoBack"/>
      <w:bookmarkEnd w:id="0"/>
      <w:r w:rsidRPr="00E504A4">
        <w:rPr>
          <w:sz w:val="28"/>
          <w:szCs w:val="28"/>
        </w:rPr>
        <w:t xml:space="preserve"> </w:t>
      </w:r>
    </w:p>
    <w:p w:rsidR="009F5999" w:rsidRPr="00E504A4" w:rsidRDefault="009F5999" w:rsidP="0062717F">
      <w:pPr>
        <w:pStyle w:val="a3"/>
        <w:shd w:val="clear" w:color="auto" w:fill="FFFFFF"/>
        <w:spacing w:before="0" w:beforeAutospacing="0" w:after="0" w:afterAutospacing="0"/>
        <w:ind w:left="5387"/>
        <w:jc w:val="both"/>
        <w:rPr>
          <w:sz w:val="28"/>
          <w:szCs w:val="28"/>
        </w:rPr>
      </w:pPr>
    </w:p>
    <w:p w:rsidR="0062717F" w:rsidRPr="00E504A4" w:rsidRDefault="0062717F" w:rsidP="0062717F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Порядок</w:t>
      </w:r>
    </w:p>
    <w:p w:rsidR="007153C9" w:rsidRPr="00E504A4" w:rsidRDefault="00F46670" w:rsidP="007153C9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проведения мониторинга муниципаль</w:t>
      </w:r>
      <w:r w:rsidR="00BF4725" w:rsidRPr="00E504A4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ных нормативных правовых актов</w:t>
      </w:r>
      <w:r w:rsidR="00D07707" w:rsidRPr="00E504A4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="00E504A4" w:rsidRPr="00E504A4">
        <w:rPr>
          <w:rFonts w:ascii="Times New Roman" w:hAnsi="Times New Roman" w:cs="Times New Roman"/>
          <w:b/>
          <w:sz w:val="28"/>
          <w:szCs w:val="28"/>
        </w:rPr>
        <w:t>АДМИНИСТРАЦИИ СОЛЕНООЗЕРНОГО СЕЛЬСОВЕТА ШИРИНСКОГО РАЙОНА РЕСПУБЛИКИ ХАКАСИЯ</w:t>
      </w:r>
    </w:p>
    <w:p w:rsidR="0062717F" w:rsidRPr="00E504A4" w:rsidRDefault="00F46670" w:rsidP="00F46670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на их соответствие </w:t>
      </w:r>
      <w:r w:rsidR="00E7053D" w:rsidRPr="00E504A4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федеральному законодательству и законодательству </w:t>
      </w:r>
      <w:r w:rsidR="00D07707" w:rsidRPr="00E504A4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РЕСПУБЛИКИ ХАКАСИЯ</w:t>
      </w:r>
    </w:p>
    <w:p w:rsidR="00F46670" w:rsidRPr="00E504A4" w:rsidRDefault="00F46670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B19EE" w:rsidRPr="00E504A4" w:rsidRDefault="00C446BA" w:rsidP="007F3E64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1. </w:t>
      </w:r>
      <w:r w:rsidR="00FB19E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Настоящий Порядок проведения мониторинга муниципальных нормативных правовых актов</w:t>
      </w:r>
      <w:r w:rsidR="007F3E6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E504A4" w:rsidRPr="00E504A4">
        <w:rPr>
          <w:rFonts w:ascii="Times New Roman" w:eastAsia="Times New Roman" w:hAnsi="Times New Roman" w:cs="Times New Roman"/>
          <w:sz w:val="26"/>
          <w:szCs w:val="26"/>
        </w:rPr>
        <w:t>Администраци</w:t>
      </w:r>
      <w:r w:rsidR="00E504A4" w:rsidRPr="00E504A4">
        <w:rPr>
          <w:rFonts w:ascii="Times New Roman" w:hAnsi="Times New Roman" w:cs="Times New Roman"/>
          <w:sz w:val="26"/>
          <w:szCs w:val="26"/>
        </w:rPr>
        <w:t>и</w:t>
      </w:r>
      <w:r w:rsidR="00E504A4" w:rsidRPr="00E504A4">
        <w:rPr>
          <w:rFonts w:ascii="Times New Roman" w:eastAsia="Times New Roman" w:hAnsi="Times New Roman" w:cs="Times New Roman"/>
          <w:sz w:val="26"/>
          <w:szCs w:val="26"/>
        </w:rPr>
        <w:t xml:space="preserve"> Соленоозерного сельсовета Ширинского района Республики Хакасия</w:t>
      </w:r>
      <w:r w:rsidR="007F3E6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B19E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</w:t>
      </w:r>
      <w:r w:rsidR="00D0770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Республики Хакасия</w:t>
      </w:r>
      <w:r w:rsidR="007F3E6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B19E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- мониторинг).</w:t>
      </w:r>
    </w:p>
    <w:p w:rsidR="00FB19EE" w:rsidRPr="00E504A4" w:rsidRDefault="00EE0C34" w:rsidP="007153C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2. </w:t>
      </w:r>
      <w:r w:rsidR="00FB19E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Мониторинг </w:t>
      </w:r>
      <w:r w:rsidR="00FB19EE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предусматривает комплексную и плановую деятельность</w:t>
      </w:r>
      <w:r w:rsidR="00AD60FD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осуществляемую</w:t>
      </w:r>
      <w:r w:rsidR="007153C9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администрацией </w:t>
      </w:r>
      <w:r w:rsidR="00E504A4" w:rsidRPr="00CD6BD3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="00C33DB8" w:rsidRPr="00CD6BD3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</w:t>
      </w:r>
      <w:r w:rsidR="00AD60FD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 пределах предоставленных полномочий,</w:t>
      </w:r>
      <w:r w:rsidR="00FB19EE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сбору, обобщению, анализу и оценке информации</w:t>
      </w:r>
      <w:r w:rsidR="00BE65DE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</w:t>
      </w:r>
      <w:r w:rsidR="00F7695F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б изменении</w:t>
      </w:r>
      <w:r w:rsidR="00BE65DE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80E64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федерального законодательства</w:t>
      </w:r>
      <w:r w:rsidR="00F7695F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</w:t>
      </w:r>
      <w:r w:rsidR="00780E64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законодательства </w:t>
      </w:r>
      <w:r w:rsidR="00D07707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Республики Хакасия </w:t>
      </w:r>
      <w:r w:rsidR="00780E64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</w:t>
      </w:r>
      <w:r w:rsidR="00780E64" w:rsidRPr="00CD6BD3">
        <w:rPr>
          <w:rFonts w:ascii="Times New Roman" w:hAnsi="Times New Roman" w:cs="Times New Roman"/>
          <w:sz w:val="28"/>
          <w:szCs w:val="28"/>
        </w:rPr>
        <w:t xml:space="preserve"> </w:t>
      </w:r>
      <w:r w:rsidR="00F7695F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</w:t>
      </w:r>
      <w:r w:rsidR="00FB19EE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обеспечения </w:t>
      </w:r>
      <w:r w:rsidR="00F37570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своевременного </w:t>
      </w:r>
      <w:r w:rsidR="00FB19EE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принятия (издания</w:t>
      </w:r>
      <w:r w:rsidR="00FB19E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), изменения или признания утратившими силу (отмены) </w:t>
      </w:r>
      <w:r w:rsidR="003570C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муниципальных </w:t>
      </w:r>
      <w:r w:rsidR="00FB19E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нормативных правовых актов</w:t>
      </w:r>
      <w:r w:rsidR="004058BC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CD6BD3" w:rsidRPr="00E504A4">
        <w:rPr>
          <w:rFonts w:ascii="Times New Roman" w:eastAsia="Times New Roman" w:hAnsi="Times New Roman" w:cs="Times New Roman"/>
          <w:sz w:val="26"/>
          <w:szCs w:val="26"/>
        </w:rPr>
        <w:t>Администраци</w:t>
      </w:r>
      <w:r w:rsidR="00CD6BD3" w:rsidRPr="00E504A4">
        <w:rPr>
          <w:rFonts w:ascii="Times New Roman" w:hAnsi="Times New Roman" w:cs="Times New Roman"/>
          <w:sz w:val="26"/>
          <w:szCs w:val="26"/>
        </w:rPr>
        <w:t>и</w:t>
      </w:r>
      <w:r w:rsidR="00CD6BD3" w:rsidRPr="00E504A4">
        <w:rPr>
          <w:rFonts w:ascii="Times New Roman" w:eastAsia="Times New Roman" w:hAnsi="Times New Roman" w:cs="Times New Roman"/>
          <w:sz w:val="26"/>
          <w:szCs w:val="26"/>
        </w:rPr>
        <w:t xml:space="preserve"> Соленоозерного сельсовета Ширинского района Республики Хакасия</w:t>
      </w:r>
      <w:r w:rsidR="007153C9" w:rsidRPr="00E504A4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</w:t>
      </w:r>
      <w:r w:rsidR="00E0254D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– правовые акты).</w:t>
      </w:r>
    </w:p>
    <w:p w:rsidR="00AD60FD" w:rsidRPr="00E504A4" w:rsidRDefault="00AD60FD" w:rsidP="00AD60FD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Мониторинг проводится в целях повышения </w:t>
      </w:r>
      <w:r w:rsidR="004F745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оценки 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качества </w:t>
      </w:r>
      <w:r w:rsidR="004F745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законодательства, недопущения нарушения прав граждан посредством качественной реализации правовых актов.</w:t>
      </w:r>
    </w:p>
    <w:p w:rsidR="002C733F" w:rsidRPr="00E504A4" w:rsidRDefault="003212D1" w:rsidP="002C7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3. </w:t>
      </w:r>
      <w:r w:rsidR="002C733F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Основными задачами проведения мониторинга являются:</w:t>
      </w:r>
    </w:p>
    <w:p w:rsidR="005356B8" w:rsidRPr="00E504A4" w:rsidRDefault="003212D1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</w:t>
      </w:r>
      <w:r w:rsidR="005356B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выявление необходимости принятия правовых актов;</w:t>
      </w:r>
    </w:p>
    <w:p w:rsidR="003212D1" w:rsidRPr="00E504A4" w:rsidRDefault="005356B8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-</w:t>
      </w:r>
      <w:r w:rsidR="00E3512D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212D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выявление правовых актов, требующих приведения в соответствие с </w:t>
      </w:r>
      <w:r w:rsidR="0066364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федеральным </w:t>
      </w:r>
      <w:r w:rsidR="003212D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и </w:t>
      </w:r>
      <w:r w:rsidR="0066364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</w:t>
      </w:r>
      <w:r w:rsidR="00D0770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Республики Хакасия</w:t>
      </w:r>
      <w:r w:rsidR="003212D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а также устранение выявленных в правовых актах противоречий</w:t>
      </w:r>
      <w:r w:rsidR="0066364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CB37B5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нарушений правил юридической техники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коллизий, пробелов в содержании правовых актов;</w:t>
      </w:r>
    </w:p>
    <w:p w:rsidR="003212D1" w:rsidRPr="00E504A4" w:rsidRDefault="00F254C9" w:rsidP="00CD6BD3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выявление </w:t>
      </w:r>
      <w:r w:rsidR="008A352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</w:t>
      </w:r>
      <w:r w:rsidR="00166D6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ов, требующих признан</w:t>
      </w:r>
      <w:r w:rsidR="005356B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ия утратившими силу либо отмены</w:t>
      </w:r>
      <w:r w:rsidR="003212D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47268" w:rsidRPr="00E504A4" w:rsidRDefault="005F2F81" w:rsidP="00CD6BD3">
      <w:pPr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4</w:t>
      </w:r>
      <w:r w:rsidR="003F2B9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По результатам мониторинга формируется План нормотворческой деятельности по подготовке проектов правовых актов в связи с изменением федерального </w:t>
      </w:r>
      <w:r w:rsidR="003F2B9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законодательства и законодательства </w:t>
      </w:r>
      <w:r w:rsidR="00D0770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Республики Хакасия</w:t>
      </w:r>
      <w:r w:rsidR="003F2B9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(далее - </w:t>
      </w:r>
      <w:r w:rsidR="00F2663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3F2B9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лан нормотворческой деятельности)</w:t>
      </w:r>
      <w:r w:rsidR="00BC4C1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форме согласно приложению 1 к настоящему Порядку</w:t>
      </w:r>
      <w:r w:rsidR="003F2B9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который утверждается </w:t>
      </w:r>
      <w:r w:rsidR="00C33DB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</w:t>
      </w:r>
      <w:r w:rsidR="00BC4C1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лавой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BC4C1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3F2B9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не позднее </w:t>
      </w:r>
      <w:r w:rsidR="007C042C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20 </w:t>
      </w:r>
      <w:r w:rsidR="007942C5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декабря </w:t>
      </w:r>
      <w:r w:rsidR="00BC4C1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года, предшествующего планируемому периоду</w:t>
      </w:r>
      <w:r w:rsidR="00926A10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204359" w:rsidRPr="00E504A4" w:rsidRDefault="0009487D" w:rsidP="00CD6BD3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</w:t>
      </w:r>
      <w:r w:rsidR="00F2663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 нормотворческой деятельности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0435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ежеквартально </w:t>
      </w:r>
      <w:r w:rsidR="0023632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вносятся изменения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утверждаются </w:t>
      </w:r>
      <w:r w:rsidR="00CD6BD3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главой сельского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CD6BD3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204359" w:rsidRPr="00E504A4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204359" w:rsidRPr="00E504A4">
        <w:rPr>
          <w:rFonts w:ascii="Times New Roman" w:hAnsi="Times New Roman" w:cs="Times New Roman"/>
          <w:sz w:val="28"/>
          <w:szCs w:val="28"/>
        </w:rPr>
        <w:t>15 числа месяца, следующего за отчетным кварталом.</w:t>
      </w:r>
    </w:p>
    <w:p w:rsidR="00E844D5" w:rsidRPr="00E504A4" w:rsidRDefault="005F2F81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5</w:t>
      </w:r>
      <w:r w:rsidR="001C018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942A5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Глава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CD6BD3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942A5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организации работы по проведению мониторинга </w:t>
      </w:r>
      <w:r w:rsidR="00C41EA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назначает</w:t>
      </w:r>
      <w:r w:rsidR="00942A5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ответственного исполнителя, который отвечает за результаты проведения данной работы</w:t>
      </w:r>
      <w:r w:rsidR="00FA0C52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(далее </w:t>
      </w:r>
      <w:r w:rsidR="00297D9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–</w:t>
      </w:r>
      <w:r w:rsidR="00FA0C52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</w:t>
      </w:r>
      <w:r w:rsidR="00FA0C52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сполнитель).</w:t>
      </w:r>
    </w:p>
    <w:p w:rsidR="003853D8" w:rsidRPr="00E504A4" w:rsidRDefault="00297D9A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Возложение на ответственного исполнителя обязанности по проведению мониторинга оформляется</w:t>
      </w:r>
      <w:r w:rsidR="002E286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правовым актом </w:t>
      </w:r>
      <w:r w:rsid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администрации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CD6BD3"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</w:p>
    <w:p w:rsidR="007740B9" w:rsidRPr="00E504A4" w:rsidRDefault="005F2F81" w:rsidP="007740B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6</w:t>
      </w:r>
      <w:r w:rsidR="004810DC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7740B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проведения мониторинга </w:t>
      </w:r>
      <w:r w:rsidR="007942C5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исполнитель</w:t>
      </w:r>
      <w:r w:rsidR="007740B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7740B9" w:rsidRPr="00E504A4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1)</w:t>
      </w:r>
      <w:r w:rsidR="007740B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 постоянной основе изучает федеральное законодательство и законодательство </w:t>
      </w:r>
      <w:r w:rsidR="00D0770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Республики Хакасия</w:t>
      </w:r>
      <w:r w:rsidR="007740B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на предмет соответствия правовых актов вновь принятым актам федерального и р</w:t>
      </w:r>
      <w:r w:rsidR="007942C5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егионального уровня, выявляет потребность в принятии, изменении или признании утратившими силу (отмене) правовых актов;</w:t>
      </w:r>
    </w:p>
    <w:p w:rsidR="007740B9" w:rsidRPr="00E504A4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</w:t>
      </w:r>
      <w:r w:rsidR="007740B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результатам </w:t>
      </w:r>
      <w:r w:rsidR="007942C5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правового</w:t>
      </w:r>
      <w:r w:rsidR="007740B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анализ</w:t>
      </w:r>
      <w:r w:rsidR="007942C5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(обобщения</w:t>
      </w:r>
      <w:r w:rsidR="007740B9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)</w:t>
      </w:r>
      <w:r w:rsidR="00A13C3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информации, полученной</w:t>
      </w:r>
      <w:r w:rsidR="007942C5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в ходе мониторинга, </w:t>
      </w:r>
      <w:r w:rsidR="00A13C3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формирует </w:t>
      </w:r>
      <w:r w:rsidR="009A16A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</w:t>
      </w:r>
      <w:r w:rsidR="00A13C3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</w:t>
      </w:r>
      <w:r w:rsidR="009A16A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A13C3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нормотворческой деятельности </w:t>
      </w:r>
      <w:r w:rsidR="002E286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форме </w:t>
      </w:r>
      <w:r w:rsidR="00A13C3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согласно приложению 1 к настоящему Порядку</w:t>
      </w:r>
      <w:r w:rsidR="00F662BC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3853D8" w:rsidRPr="00E504A4" w:rsidRDefault="003853D8" w:rsidP="008C3EA2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Плана нормотворческой деятельности формируется с учетом анализа предложений, поступивших от </w:t>
      </w:r>
      <w:r w:rsidR="008C3EA2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главы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8C3EA2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депутатов Совета депутатов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еспублики Хакасия</w:t>
      </w:r>
      <w:r w:rsidR="008C3EA2" w:rsidRPr="00E504A4">
        <w:rPr>
          <w:rFonts w:ascii="Times New Roman" w:hAnsi="Times New Roman" w:cs="Times New Roman"/>
          <w:i/>
          <w:sz w:val="28"/>
          <w:szCs w:val="28"/>
        </w:rPr>
        <w:t>,</w:t>
      </w:r>
      <w:r w:rsidR="008C3EA2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граждан, юридических лиц, индивидуальных предпринимателей, органов государственной власти, а </w:t>
      </w:r>
      <w:r w:rsidR="00E665FF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также информации</w:t>
      </w:r>
      <w:r w:rsidR="00E665FF" w:rsidRPr="00E504A4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, </w:t>
      </w:r>
      <w:r w:rsidR="00E665FF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полученной от прокурора в порядке статьи 9 Федерального закона от 17.01.1992 № 2202-1 «О прокуратуре Российской Федерации».</w:t>
      </w:r>
    </w:p>
    <w:p w:rsidR="00A13C38" w:rsidRPr="00E504A4" w:rsidRDefault="00A13C38" w:rsidP="001E4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7. Ответственный исполнитель вносит проект Пла</w:t>
      </w:r>
      <w:r w:rsidR="001E433F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нормотворческой деятельности, проект внесения изменений в План нормотворческой деятельности 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 утверждение</w:t>
      </w:r>
      <w:r w:rsidR="00722F70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лаве</w:t>
      </w:r>
      <w:r w:rsidR="00F425B3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CD6BD3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F425B3" w:rsidRPr="00E504A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25B3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6D3590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не позднее</w:t>
      </w:r>
      <w:r w:rsidR="0088006E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</w:t>
      </w:r>
      <w:r w:rsidR="001E433F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чем за 5</w:t>
      </w:r>
      <w:r w:rsidR="006D3590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дней до истечения срока</w:t>
      </w:r>
      <w:r w:rsidR="0044766D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для его утверждения</w:t>
      </w:r>
      <w:r w:rsidR="006D3590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указанного в </w:t>
      </w:r>
      <w:r w:rsidR="008F247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пункте 4</w:t>
      </w:r>
      <w:r w:rsidR="009A16A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настоящего Порядка</w:t>
      </w:r>
      <w:r w:rsidR="006D3590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C27568" w:rsidRPr="00E504A4" w:rsidRDefault="001E433F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8</w:t>
      </w:r>
      <w:r w:rsidR="008F247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.Ответств</w:t>
      </w:r>
      <w:r w:rsidR="00C2756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ен</w:t>
      </w:r>
      <w:r w:rsidR="008F2476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C27568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ый исполнитель</w:t>
      </w:r>
      <w:r w:rsidR="00672D8A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672D8A" w:rsidRPr="00E504A4" w:rsidRDefault="00672D8A" w:rsidP="00D07707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1) ежеквартально до 10 числа месяца, следующего за отчетным </w:t>
      </w:r>
      <w:r w:rsidR="000940ED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кварталом, представляет г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лаве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 поселения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муниципального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CD6BD3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5C274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направляет в</w:t>
      </w:r>
      <w:r w:rsid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CD6BD3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Ширинскую районную</w:t>
      </w:r>
      <w:r w:rsidR="005C2744" w:rsidRPr="00CD6BD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прокуратуру</w:t>
      </w:r>
      <w:r w:rsidR="005C274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информацию о результатах и 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ходе работы по приведению правовых актов в соответствие с федеральным законодательством и законодательством </w:t>
      </w:r>
      <w:r w:rsidR="00D0770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Республики Хакасия</w:t>
      </w:r>
      <w:r w:rsidR="00AF401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форме согласно приложению 2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 настоящему Пор</w:t>
      </w:r>
      <w:r w:rsidR="005C2744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дку;</w:t>
      </w:r>
    </w:p>
    <w:p w:rsidR="00672D8A" w:rsidRPr="00E504A4" w:rsidRDefault="005C2744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 обеспечивает учет и контроль своевременного приведения правовых актов, внесенных в План нормотворческой деятельности.</w:t>
      </w:r>
    </w:p>
    <w:p w:rsidR="006B2A40" w:rsidRPr="00E504A4" w:rsidRDefault="006B2A40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88006E" w:rsidRPr="00E504A4" w:rsidRDefault="0088006E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Pr="00E504A4" w:rsidRDefault="004F52A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D07707" w:rsidRPr="00E504A4" w:rsidRDefault="00D07707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D07707" w:rsidRPr="00E504A4" w:rsidRDefault="00D07707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D07707" w:rsidRDefault="00D07707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D6BD3" w:rsidRPr="00E504A4" w:rsidRDefault="00CD6BD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D07707" w:rsidRPr="00E504A4" w:rsidRDefault="00D07707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E3512D" w:rsidRPr="00E504A4" w:rsidRDefault="00E3512D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571" w:rsidRPr="00E504A4" w:rsidRDefault="00170571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Приложение 1 </w:t>
      </w:r>
    </w:p>
    <w:p w:rsidR="00170571" w:rsidRPr="00E504A4" w:rsidRDefault="00285EDB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17057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CF55EC" w:rsidRPr="00E504A4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CD6BD3" w:rsidRDefault="00CD6BD3" w:rsidP="00CF55EC">
      <w:pPr>
        <w:tabs>
          <w:tab w:val="left" w:pos="272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</w:t>
      </w:r>
      <w:r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</w:p>
    <w:p w:rsidR="00CF55EC" w:rsidRPr="00E504A4" w:rsidRDefault="00CD6BD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района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CF55EC" w:rsidRPr="00E504A4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</w:p>
    <w:p w:rsidR="00CF55EC" w:rsidRPr="00E504A4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законодательству </w:t>
      </w:r>
    </w:p>
    <w:p w:rsidR="00CF55EC" w:rsidRPr="00E504A4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и законодательству </w:t>
      </w:r>
      <w:r w:rsidR="00D0770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Республики Хакасия</w:t>
      </w:r>
    </w:p>
    <w:p w:rsidR="004F52A3" w:rsidRPr="00E504A4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Pr="00E504A4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4F52A3" w:rsidRPr="00E504A4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1597"/>
        <w:gridCol w:w="5351"/>
      </w:tblGrid>
      <w:tr w:rsidR="00E504A4" w:rsidRPr="00E504A4" w:rsidTr="004F52A3">
        <w:tc>
          <w:tcPr>
            <w:tcW w:w="3473" w:type="dxa"/>
          </w:tcPr>
          <w:p w:rsidR="004F52A3" w:rsidRPr="00E504A4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Pr="00E504A4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Pr="00E504A4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УТВЕРЖДАЮ</w:t>
            </w:r>
          </w:p>
          <w:p w:rsidR="004F52A3" w:rsidRPr="00E504A4" w:rsidRDefault="00F6787D" w:rsidP="004F52A3">
            <w:pPr>
              <w:tabs>
                <w:tab w:val="left" w:pos="2723"/>
              </w:tabs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</w:t>
            </w:r>
            <w:r w:rsidR="004F52A3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лава</w:t>
            </w:r>
            <w:r w:rsidR="0006182C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 w:rsidR="00CD6BD3" w:rsidRPr="00CD6B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сельского поселения</w:t>
            </w:r>
            <w:r w:rsidR="00CD6B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D6BD3" w:rsidRPr="00CD6B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Соленоозерного сельсовета</w:t>
            </w:r>
            <w:r w:rsidR="00CD6B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D6BD3" w:rsidRPr="00CD6B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Ширинского муниципального района</w:t>
            </w:r>
            <w:r w:rsidR="00CD6B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D6BD3" w:rsidRPr="00CD6B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Республики Хакасия</w:t>
            </w:r>
            <w:r w:rsidR="00CD6BD3" w:rsidRPr="00CD6B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</w:t>
            </w:r>
            <w:r w:rsidR="00CD6BD3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  </w:t>
            </w:r>
          </w:p>
        </w:tc>
      </w:tr>
      <w:tr w:rsidR="00E504A4" w:rsidRPr="00E504A4" w:rsidTr="004F52A3">
        <w:tc>
          <w:tcPr>
            <w:tcW w:w="3473" w:type="dxa"/>
          </w:tcPr>
          <w:p w:rsidR="004F52A3" w:rsidRPr="00E504A4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Pr="00E504A4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Pr="00E504A4" w:rsidRDefault="004F52A3" w:rsidP="004F52A3">
            <w:pPr>
              <w:tabs>
                <w:tab w:val="left" w:pos="272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i/>
                <w:sz w:val="24"/>
                <w:szCs w:val="24"/>
              </w:rPr>
              <w:t>________  ________________</w:t>
            </w:r>
          </w:p>
          <w:p w:rsidR="004F52A3" w:rsidRPr="00E504A4" w:rsidRDefault="004F52A3" w:rsidP="004F52A3">
            <w:pPr>
              <w:tabs>
                <w:tab w:val="left" w:pos="2723"/>
              </w:tabs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i/>
                <w:sz w:val="24"/>
                <w:szCs w:val="24"/>
              </w:rPr>
              <w:t xml:space="preserve"> </w:t>
            </w:r>
            <w:r w:rsidRPr="00E504A4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     (Ф.И.О.)</w:t>
            </w:r>
          </w:p>
        </w:tc>
      </w:tr>
      <w:tr w:rsidR="004F52A3" w:rsidRPr="00E504A4" w:rsidTr="004F52A3">
        <w:tc>
          <w:tcPr>
            <w:tcW w:w="3473" w:type="dxa"/>
          </w:tcPr>
          <w:p w:rsidR="004F52A3" w:rsidRPr="00E504A4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Pr="00E504A4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Pr="00E504A4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«____»__________________20_______г.</w:t>
            </w:r>
          </w:p>
        </w:tc>
      </w:tr>
    </w:tbl>
    <w:p w:rsidR="00F425B3" w:rsidRPr="00E504A4" w:rsidRDefault="00F425B3" w:rsidP="004F52A3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p w:rsidR="004F52A3" w:rsidRPr="00E504A4" w:rsidRDefault="004F52A3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ПЛАН</w:t>
      </w:r>
    </w:p>
    <w:p w:rsidR="008E69F1" w:rsidRPr="00E504A4" w:rsidRDefault="00B43081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нормотворческой деятельности </w:t>
      </w:r>
    </w:p>
    <w:p w:rsidR="006D17D3" w:rsidRPr="00E504A4" w:rsidRDefault="006D17D3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подготовке проектов муниципальных нормативных правовых актов в связи с изменением федерального законодательства и законодательства </w:t>
      </w:r>
      <w:r w:rsidR="00D07707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Республики Хакасия</w:t>
      </w:r>
    </w:p>
    <w:p w:rsidR="000B3DD8" w:rsidRPr="00E504A4" w:rsidRDefault="000B3DD8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на _______</w:t>
      </w:r>
      <w:r w:rsidR="00B926A6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_______</w:t>
      </w: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______ 20_ год</w:t>
      </w:r>
    </w:p>
    <w:p w:rsidR="000B3DD8" w:rsidRPr="00E504A4" w:rsidRDefault="000B3DD8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64"/>
        <w:gridCol w:w="2539"/>
        <w:gridCol w:w="1644"/>
        <w:gridCol w:w="2090"/>
        <w:gridCol w:w="1942"/>
        <w:gridCol w:w="1642"/>
      </w:tblGrid>
      <w:tr w:rsidR="00E504A4" w:rsidRPr="00E504A4" w:rsidTr="004F52A3">
        <w:tc>
          <w:tcPr>
            <w:tcW w:w="270" w:type="pct"/>
          </w:tcPr>
          <w:p w:rsidR="00B43081" w:rsidRPr="00E504A4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FA351F" w:rsidRPr="00E504A4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п/п</w:t>
            </w:r>
          </w:p>
        </w:tc>
        <w:tc>
          <w:tcPr>
            <w:tcW w:w="1218" w:type="pct"/>
          </w:tcPr>
          <w:p w:rsidR="00B43081" w:rsidRPr="00E504A4" w:rsidRDefault="00FA351F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 номер и наименование нормативн</w:t>
            </w:r>
            <w:r w:rsidR="007F5F2E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4E2FC5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4E2FC5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4F52A3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нормативного правового акта </w:t>
            </w:r>
            <w:r w:rsidR="007F5F2E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Костромской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области, регулирующ</w:t>
            </w:r>
            <w:r w:rsidR="00047083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его 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отношения в сфере деятельности органов местного самоуправления</w:t>
            </w:r>
            <w:r w:rsidR="006B2A40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89" w:type="pct"/>
          </w:tcPr>
          <w:p w:rsidR="00B43081" w:rsidRPr="00E504A4" w:rsidRDefault="0017227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33552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 проекта муници</w:t>
            </w:r>
            <w:r w:rsidR="009E1E07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 норматив</w:t>
            </w:r>
            <w:r w:rsidR="009E1E07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 правового акта</w:t>
            </w:r>
          </w:p>
        </w:tc>
        <w:tc>
          <w:tcPr>
            <w:tcW w:w="1003" w:type="pct"/>
          </w:tcPr>
          <w:p w:rsidR="00B43081" w:rsidRPr="00E504A4" w:rsidRDefault="00172273" w:rsidP="00D60922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Ответственные за подготовку и сопровождение проекта </w:t>
            </w:r>
            <w:r w:rsidR="00D60922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муниципального нормативного правового акта </w:t>
            </w:r>
          </w:p>
        </w:tc>
        <w:tc>
          <w:tcPr>
            <w:tcW w:w="932" w:type="pct"/>
          </w:tcPr>
          <w:p w:rsidR="00B43081" w:rsidRPr="00E504A4" w:rsidRDefault="00D60922" w:rsidP="006B2A40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Планируемый срок принятия</w:t>
            </w:r>
            <w:r w:rsidR="00A27CF5" w:rsidRPr="00E504A4">
              <w:t xml:space="preserve"> </w:t>
            </w:r>
            <w:r w:rsidR="00A27CF5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</w:t>
            </w:r>
            <w:r w:rsidR="006B2A40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A27CF5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 нормативного правового акта</w:t>
            </w:r>
          </w:p>
        </w:tc>
        <w:tc>
          <w:tcPr>
            <w:tcW w:w="788" w:type="pct"/>
          </w:tcPr>
          <w:p w:rsidR="00B43081" w:rsidRPr="00E504A4" w:rsidRDefault="00A27CF5" w:rsidP="003E75E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 номер и наименова</w:t>
            </w:r>
            <w:r w:rsidR="006B2A40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ние </w:t>
            </w:r>
            <w:r w:rsidR="0012190A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при</w:t>
            </w:r>
            <w:r w:rsidR="006B2A40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</w:t>
            </w:r>
            <w:r w:rsidR="0012190A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ятого</w:t>
            </w:r>
            <w:r w:rsidR="008E69F1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3E75E3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пального </w:t>
            </w:r>
            <w:r w:rsidR="003E75E3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норматив-ного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</w:tr>
      <w:tr w:rsidR="00E504A4" w:rsidRPr="00E504A4" w:rsidTr="004F52A3">
        <w:tc>
          <w:tcPr>
            <w:tcW w:w="270" w:type="pct"/>
          </w:tcPr>
          <w:p w:rsidR="00B43081" w:rsidRPr="00E504A4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1218" w:type="pct"/>
          </w:tcPr>
          <w:p w:rsidR="00B43081" w:rsidRPr="00E504A4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B43081" w:rsidRPr="00E504A4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B43081" w:rsidRPr="00E504A4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B43081" w:rsidRPr="00E504A4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B43081" w:rsidRPr="00E504A4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2A40" w:rsidRPr="00E504A4" w:rsidTr="004F52A3">
        <w:tc>
          <w:tcPr>
            <w:tcW w:w="270" w:type="pct"/>
          </w:tcPr>
          <w:p w:rsidR="006B2A40" w:rsidRPr="00E504A4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1218" w:type="pct"/>
          </w:tcPr>
          <w:p w:rsidR="006B2A40" w:rsidRPr="00E504A4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6B2A40" w:rsidRPr="00E504A4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6B2A40" w:rsidRPr="00E504A4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6B2A40" w:rsidRPr="00E504A4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6B2A40" w:rsidRPr="00E504A4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170571" w:rsidRPr="00E504A4" w:rsidRDefault="00170571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571" w:rsidRPr="00E504A4" w:rsidRDefault="00170571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66516A" w:rsidRPr="00E504A4" w:rsidRDefault="0066516A" w:rsidP="00285EDB">
      <w:pPr>
        <w:tabs>
          <w:tab w:val="left" w:pos="2723"/>
        </w:tabs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88006E" w:rsidRPr="00E504A4" w:rsidRDefault="0088006E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Pr="00E504A4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Pr="00E504A4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B43081" w:rsidRPr="00E504A4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B43081" w:rsidRPr="00E504A4" w:rsidRDefault="00285EDB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B43081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B43081" w:rsidRPr="00E504A4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CD6BD3" w:rsidRDefault="00CD6BD3" w:rsidP="00B43081">
      <w:pPr>
        <w:tabs>
          <w:tab w:val="left" w:pos="272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</w:t>
      </w:r>
      <w:r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</w:p>
    <w:p w:rsidR="00B43081" w:rsidRPr="00E504A4" w:rsidRDefault="00CD6BD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района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Pr="00CD6BD3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B43081" w:rsidRPr="00E504A4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</w:t>
      </w:r>
    </w:p>
    <w:p w:rsidR="00BC65CC" w:rsidRPr="00E504A4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 w:rsidR="00BC65CC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B43081" w:rsidRPr="00E504A4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 w:rsidR="00BC65CC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D07707"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Республики Хакасия</w:t>
      </w:r>
    </w:p>
    <w:p w:rsidR="00C27E48" w:rsidRPr="00E504A4" w:rsidRDefault="00C27E48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0940ED" w:rsidRPr="00E504A4" w:rsidRDefault="000940ED" w:rsidP="000940ED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0940ED" w:rsidRPr="00E504A4" w:rsidRDefault="000940ED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E836F0" w:rsidRPr="00E504A4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B5414B" w:rsidRPr="00E504A4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о результатах </w:t>
      </w:r>
      <w:r w:rsidR="00496D39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и ходе работы по приведению </w:t>
      </w: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муниципальных нормативных правовых </w:t>
      </w:r>
      <w:r w:rsidR="0071746F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актов 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Соленоозерного сельсовета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Ширинского района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D6BD3" w:rsidRP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CD6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96D39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в соответствие с федеральным законодательством и законодательством </w:t>
      </w:r>
      <w:r w:rsidR="00D07707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Республики Хакасия</w:t>
      </w:r>
    </w:p>
    <w:p w:rsidR="00B05709" w:rsidRPr="00E504A4" w:rsidRDefault="00010210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04366B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___</w:t>
      </w:r>
      <w:r w:rsidR="0004366B" w:rsidRPr="00CD6BD3">
        <w:rPr>
          <w:rStyle w:val="a4"/>
          <w:rFonts w:ascii="Times New Roman" w:eastAsia="Times New Roman" w:hAnsi="Times New Roman" w:cs="Times New Roman"/>
          <w:sz w:val="28"/>
          <w:szCs w:val="28"/>
          <w:u w:val="single"/>
        </w:rPr>
        <w:t>_</w:t>
      </w:r>
      <w:r w:rsidR="009A6D3D" w:rsidRPr="00CD6BD3">
        <w:rPr>
          <w:rStyle w:val="a4"/>
          <w:rFonts w:ascii="Times New Roman" w:eastAsia="Times New Roman" w:hAnsi="Times New Roman" w:cs="Times New Roman"/>
          <w:sz w:val="28"/>
          <w:szCs w:val="28"/>
          <w:u w:val="single"/>
        </w:rPr>
        <w:t>____</w:t>
      </w:r>
      <w:r w:rsidR="0004366B" w:rsidRPr="00CD6BD3">
        <w:rPr>
          <w:rStyle w:val="a4"/>
          <w:rFonts w:ascii="Times New Roman" w:eastAsia="Times New Roman" w:hAnsi="Times New Roman" w:cs="Times New Roman"/>
          <w:sz w:val="28"/>
          <w:szCs w:val="28"/>
          <w:u w:val="single"/>
        </w:rPr>
        <w:t>_</w:t>
      </w:r>
      <w:r w:rsidR="0066516A" w:rsidRPr="00CD6BD3">
        <w:rPr>
          <w:rStyle w:val="a4"/>
          <w:rFonts w:ascii="Times New Roman" w:eastAsia="Times New Roman" w:hAnsi="Times New Roman" w:cs="Times New Roman"/>
          <w:sz w:val="28"/>
          <w:szCs w:val="28"/>
          <w:u w:val="single"/>
        </w:rPr>
        <w:t>_</w:t>
      </w:r>
      <w:r w:rsidR="0066516A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>__</w:t>
      </w:r>
      <w:r w:rsidR="00E836F0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E836F0" w:rsidRPr="002460B9">
        <w:rPr>
          <w:rStyle w:val="a4"/>
          <w:rFonts w:ascii="Times New Roman" w:eastAsia="Times New Roman" w:hAnsi="Times New Roman" w:cs="Times New Roman"/>
          <w:sz w:val="28"/>
          <w:szCs w:val="28"/>
          <w:u w:val="single"/>
        </w:rPr>
        <w:t xml:space="preserve">_ </w:t>
      </w:r>
      <w:r w:rsidR="00E836F0" w:rsidRPr="00E504A4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года </w:t>
      </w:r>
    </w:p>
    <w:p w:rsidR="00D66078" w:rsidRPr="00E504A4" w:rsidRDefault="00D66078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</w:pPr>
      <w:r w:rsidRPr="00E504A4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(</w:t>
      </w:r>
      <w:r w:rsidR="009A6D3D" w:rsidRPr="00E504A4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кв</w:t>
      </w:r>
      <w:r w:rsidRPr="00E504A4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артал)</w:t>
      </w:r>
    </w:p>
    <w:p w:rsidR="00C12E24" w:rsidRPr="00E504A4" w:rsidRDefault="00C12E24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694"/>
        <w:gridCol w:w="2551"/>
      </w:tblGrid>
      <w:tr w:rsidR="00E504A4" w:rsidRPr="00E504A4" w:rsidTr="00496D39">
        <w:tc>
          <w:tcPr>
            <w:tcW w:w="817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п/п</w:t>
            </w:r>
          </w:p>
        </w:tc>
        <w:tc>
          <w:tcPr>
            <w:tcW w:w="3827" w:type="dxa"/>
          </w:tcPr>
          <w:p w:rsidR="00496D39" w:rsidRPr="00E504A4" w:rsidRDefault="00496D39" w:rsidP="000940ED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Дата принятия, номер и наименование нормативного правового акта Российской Федерации, </w:t>
            </w:r>
            <w:r w:rsidR="000940ED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нормативного правового акта </w:t>
            </w:r>
            <w:r w:rsidR="00D07707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Республики Хакасия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регулирующего отношения в сфере деятельности органов местного самоуправления </w:t>
            </w:r>
          </w:p>
        </w:tc>
        <w:tc>
          <w:tcPr>
            <w:tcW w:w="2694" w:type="dxa"/>
          </w:tcPr>
          <w:p w:rsidR="00496D39" w:rsidRPr="00E504A4" w:rsidRDefault="00496D39" w:rsidP="0012190A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Дата, номер и наименование принятого муниципального нормативного правового акта</w:t>
            </w:r>
          </w:p>
        </w:tc>
        <w:tc>
          <w:tcPr>
            <w:tcW w:w="2551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Наименование проекта муниципального нормативного правового акта, работа над которым не </w:t>
            </w:r>
          </w:p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завершена (с указанием стадии </w:t>
            </w:r>
            <w:r w:rsidR="00821F98"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рассмотрения</w:t>
            </w: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и планируемых сроков его принятия)</w:t>
            </w:r>
          </w:p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504A4" w:rsidRPr="00E504A4" w:rsidTr="00496D39">
        <w:tc>
          <w:tcPr>
            <w:tcW w:w="817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496D39" w:rsidRPr="00E504A4" w:rsidTr="00496D39">
        <w:tc>
          <w:tcPr>
            <w:tcW w:w="817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E504A4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Pr="00E504A4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05709" w:rsidRPr="00E504A4" w:rsidRDefault="00B05709" w:rsidP="0006538B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sectPr w:rsidR="00B05709" w:rsidRPr="00E504A4" w:rsidSect="00EE0C34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B4D" w:rsidRDefault="009B2B4D" w:rsidP="00DB3BDD">
      <w:pPr>
        <w:spacing w:after="0" w:line="240" w:lineRule="auto"/>
      </w:pPr>
      <w:r>
        <w:separator/>
      </w:r>
    </w:p>
  </w:endnote>
  <w:endnote w:type="continuationSeparator" w:id="0">
    <w:p w:rsidR="009B2B4D" w:rsidRDefault="009B2B4D" w:rsidP="00DB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B4D" w:rsidRDefault="009B2B4D" w:rsidP="00DB3BDD">
      <w:pPr>
        <w:spacing w:after="0" w:line="240" w:lineRule="auto"/>
      </w:pPr>
      <w:r>
        <w:separator/>
      </w:r>
    </w:p>
  </w:footnote>
  <w:footnote w:type="continuationSeparator" w:id="0">
    <w:p w:rsidR="009B2B4D" w:rsidRDefault="009B2B4D" w:rsidP="00DB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61811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F4725" w:rsidRPr="00D07707" w:rsidRDefault="00BF4725">
        <w:pPr>
          <w:pStyle w:val="a5"/>
          <w:jc w:val="center"/>
          <w:rPr>
            <w:rFonts w:ascii="Times New Roman" w:hAnsi="Times New Roman" w:cs="Times New Roman"/>
          </w:rPr>
        </w:pPr>
        <w:r w:rsidRPr="00D07707">
          <w:rPr>
            <w:rFonts w:ascii="Times New Roman" w:hAnsi="Times New Roman" w:cs="Times New Roman"/>
          </w:rPr>
          <w:fldChar w:fldCharType="begin"/>
        </w:r>
        <w:r w:rsidRPr="00D07707">
          <w:rPr>
            <w:rFonts w:ascii="Times New Roman" w:hAnsi="Times New Roman" w:cs="Times New Roman"/>
          </w:rPr>
          <w:instrText>PAGE   \* MERGEFORMAT</w:instrText>
        </w:r>
        <w:r w:rsidRPr="00D07707">
          <w:rPr>
            <w:rFonts w:ascii="Times New Roman" w:hAnsi="Times New Roman" w:cs="Times New Roman"/>
          </w:rPr>
          <w:fldChar w:fldCharType="separate"/>
        </w:r>
        <w:r w:rsidR="00CA6A34">
          <w:rPr>
            <w:rFonts w:ascii="Times New Roman" w:hAnsi="Times New Roman" w:cs="Times New Roman"/>
            <w:noProof/>
          </w:rPr>
          <w:t>2</w:t>
        </w:r>
        <w:r w:rsidRPr="00D07707">
          <w:rPr>
            <w:rFonts w:ascii="Times New Roman" w:hAnsi="Times New Roman" w:cs="Times New Roman"/>
          </w:rPr>
          <w:fldChar w:fldCharType="end"/>
        </w:r>
      </w:p>
    </w:sdtContent>
  </w:sdt>
  <w:p w:rsidR="00BF4725" w:rsidRDefault="00BF47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874FB"/>
    <w:multiLevelType w:val="hybridMultilevel"/>
    <w:tmpl w:val="421A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0687B"/>
    <w:multiLevelType w:val="multilevel"/>
    <w:tmpl w:val="6802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F16B91"/>
    <w:multiLevelType w:val="multilevel"/>
    <w:tmpl w:val="EE6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99"/>
    <w:rsid w:val="00010210"/>
    <w:rsid w:val="00016337"/>
    <w:rsid w:val="00016657"/>
    <w:rsid w:val="00034D43"/>
    <w:rsid w:val="00037A69"/>
    <w:rsid w:val="00042C0F"/>
    <w:rsid w:val="0004366B"/>
    <w:rsid w:val="00046FE0"/>
    <w:rsid w:val="00047083"/>
    <w:rsid w:val="000472B2"/>
    <w:rsid w:val="0006182C"/>
    <w:rsid w:val="0006538B"/>
    <w:rsid w:val="0008559A"/>
    <w:rsid w:val="00092DC8"/>
    <w:rsid w:val="000940ED"/>
    <w:rsid w:val="0009487D"/>
    <w:rsid w:val="000A115D"/>
    <w:rsid w:val="000A22DD"/>
    <w:rsid w:val="000B3DD8"/>
    <w:rsid w:val="000D5F9B"/>
    <w:rsid w:val="000D774D"/>
    <w:rsid w:val="000F4FCA"/>
    <w:rsid w:val="000F7EC8"/>
    <w:rsid w:val="001005DA"/>
    <w:rsid w:val="00103E6F"/>
    <w:rsid w:val="00112911"/>
    <w:rsid w:val="00120AE5"/>
    <w:rsid w:val="0012190A"/>
    <w:rsid w:val="0012498A"/>
    <w:rsid w:val="001336F9"/>
    <w:rsid w:val="0014130A"/>
    <w:rsid w:val="00143D1A"/>
    <w:rsid w:val="00151226"/>
    <w:rsid w:val="00154172"/>
    <w:rsid w:val="00166D61"/>
    <w:rsid w:val="00170571"/>
    <w:rsid w:val="00170EA4"/>
    <w:rsid w:val="00171033"/>
    <w:rsid w:val="00172273"/>
    <w:rsid w:val="0018293A"/>
    <w:rsid w:val="00185CDE"/>
    <w:rsid w:val="001A5621"/>
    <w:rsid w:val="001A7C02"/>
    <w:rsid w:val="001B376F"/>
    <w:rsid w:val="001B4E24"/>
    <w:rsid w:val="001C0184"/>
    <w:rsid w:val="001D4CB1"/>
    <w:rsid w:val="001D6914"/>
    <w:rsid w:val="001E2726"/>
    <w:rsid w:val="001E433F"/>
    <w:rsid w:val="001E471D"/>
    <w:rsid w:val="001E5067"/>
    <w:rsid w:val="001E7456"/>
    <w:rsid w:val="001F3262"/>
    <w:rsid w:val="00200C53"/>
    <w:rsid w:val="002024C9"/>
    <w:rsid w:val="00204359"/>
    <w:rsid w:val="00205937"/>
    <w:rsid w:val="00212690"/>
    <w:rsid w:val="00225C24"/>
    <w:rsid w:val="00236321"/>
    <w:rsid w:val="00237DE5"/>
    <w:rsid w:val="002460B9"/>
    <w:rsid w:val="00246A6A"/>
    <w:rsid w:val="002509F9"/>
    <w:rsid w:val="002529C0"/>
    <w:rsid w:val="00266299"/>
    <w:rsid w:val="00272BB0"/>
    <w:rsid w:val="00280F92"/>
    <w:rsid w:val="00285EDB"/>
    <w:rsid w:val="00290E61"/>
    <w:rsid w:val="00293621"/>
    <w:rsid w:val="00297D9A"/>
    <w:rsid w:val="002A4398"/>
    <w:rsid w:val="002B5214"/>
    <w:rsid w:val="002C733F"/>
    <w:rsid w:val="002D391F"/>
    <w:rsid w:val="002D485F"/>
    <w:rsid w:val="002D55C3"/>
    <w:rsid w:val="002D6F3F"/>
    <w:rsid w:val="002E2866"/>
    <w:rsid w:val="002E39D3"/>
    <w:rsid w:val="002F3258"/>
    <w:rsid w:val="002F3B64"/>
    <w:rsid w:val="002F4EC5"/>
    <w:rsid w:val="003105C7"/>
    <w:rsid w:val="003212D1"/>
    <w:rsid w:val="00342C32"/>
    <w:rsid w:val="003564C8"/>
    <w:rsid w:val="003570CA"/>
    <w:rsid w:val="003576E2"/>
    <w:rsid w:val="003803E3"/>
    <w:rsid w:val="003853D8"/>
    <w:rsid w:val="00386AEE"/>
    <w:rsid w:val="00391669"/>
    <w:rsid w:val="003A36ED"/>
    <w:rsid w:val="003A6684"/>
    <w:rsid w:val="003C08DC"/>
    <w:rsid w:val="003C52BE"/>
    <w:rsid w:val="003D43EF"/>
    <w:rsid w:val="003D67ED"/>
    <w:rsid w:val="003E75E3"/>
    <w:rsid w:val="003F2B99"/>
    <w:rsid w:val="003F3C07"/>
    <w:rsid w:val="003F662C"/>
    <w:rsid w:val="004058BC"/>
    <w:rsid w:val="0041352E"/>
    <w:rsid w:val="004171BB"/>
    <w:rsid w:val="004231D7"/>
    <w:rsid w:val="0044766D"/>
    <w:rsid w:val="00453314"/>
    <w:rsid w:val="00453E79"/>
    <w:rsid w:val="00462795"/>
    <w:rsid w:val="00470C90"/>
    <w:rsid w:val="004733B4"/>
    <w:rsid w:val="004810DC"/>
    <w:rsid w:val="004858BB"/>
    <w:rsid w:val="004871CE"/>
    <w:rsid w:val="00492827"/>
    <w:rsid w:val="00494CA8"/>
    <w:rsid w:val="00496D39"/>
    <w:rsid w:val="004A421F"/>
    <w:rsid w:val="004D438D"/>
    <w:rsid w:val="004E05F2"/>
    <w:rsid w:val="004E096E"/>
    <w:rsid w:val="004E2FC5"/>
    <w:rsid w:val="004E3FA6"/>
    <w:rsid w:val="004F52A3"/>
    <w:rsid w:val="004F745E"/>
    <w:rsid w:val="005021DE"/>
    <w:rsid w:val="00522654"/>
    <w:rsid w:val="005256C9"/>
    <w:rsid w:val="005356B8"/>
    <w:rsid w:val="005421D5"/>
    <w:rsid w:val="005452E9"/>
    <w:rsid w:val="00577D5A"/>
    <w:rsid w:val="00580295"/>
    <w:rsid w:val="00586EEA"/>
    <w:rsid w:val="0059087C"/>
    <w:rsid w:val="0059770F"/>
    <w:rsid w:val="005C2744"/>
    <w:rsid w:val="005C3097"/>
    <w:rsid w:val="005C5936"/>
    <w:rsid w:val="005D3603"/>
    <w:rsid w:val="005F2F81"/>
    <w:rsid w:val="005F631C"/>
    <w:rsid w:val="00602439"/>
    <w:rsid w:val="00603BE3"/>
    <w:rsid w:val="0062717F"/>
    <w:rsid w:val="00627F9D"/>
    <w:rsid w:val="0063236A"/>
    <w:rsid w:val="00633552"/>
    <w:rsid w:val="00640B3C"/>
    <w:rsid w:val="006444A2"/>
    <w:rsid w:val="00644DD2"/>
    <w:rsid w:val="00647E07"/>
    <w:rsid w:val="006518FE"/>
    <w:rsid w:val="0066364E"/>
    <w:rsid w:val="0066516A"/>
    <w:rsid w:val="006701AF"/>
    <w:rsid w:val="00672D8A"/>
    <w:rsid w:val="00675129"/>
    <w:rsid w:val="00681902"/>
    <w:rsid w:val="0069383C"/>
    <w:rsid w:val="006963D5"/>
    <w:rsid w:val="00696946"/>
    <w:rsid w:val="006A1F5E"/>
    <w:rsid w:val="006B2A40"/>
    <w:rsid w:val="006B4DA6"/>
    <w:rsid w:val="006D17D3"/>
    <w:rsid w:val="006D3590"/>
    <w:rsid w:val="006E3477"/>
    <w:rsid w:val="00702BB3"/>
    <w:rsid w:val="00704B80"/>
    <w:rsid w:val="00706BBC"/>
    <w:rsid w:val="007153C9"/>
    <w:rsid w:val="0071746F"/>
    <w:rsid w:val="00722C8A"/>
    <w:rsid w:val="00722F70"/>
    <w:rsid w:val="00730A5B"/>
    <w:rsid w:val="0073507B"/>
    <w:rsid w:val="00735498"/>
    <w:rsid w:val="007431D7"/>
    <w:rsid w:val="00747268"/>
    <w:rsid w:val="007477D8"/>
    <w:rsid w:val="007517C8"/>
    <w:rsid w:val="00760A01"/>
    <w:rsid w:val="00762808"/>
    <w:rsid w:val="00764A67"/>
    <w:rsid w:val="0077258B"/>
    <w:rsid w:val="007740B9"/>
    <w:rsid w:val="007771BF"/>
    <w:rsid w:val="00780BAE"/>
    <w:rsid w:val="00780DD4"/>
    <w:rsid w:val="00780E64"/>
    <w:rsid w:val="007863A2"/>
    <w:rsid w:val="007942C5"/>
    <w:rsid w:val="007966F5"/>
    <w:rsid w:val="007A1465"/>
    <w:rsid w:val="007B5FC8"/>
    <w:rsid w:val="007C042C"/>
    <w:rsid w:val="007D09FF"/>
    <w:rsid w:val="007E2505"/>
    <w:rsid w:val="007E43D0"/>
    <w:rsid w:val="007F3E64"/>
    <w:rsid w:val="007F5F2E"/>
    <w:rsid w:val="00800270"/>
    <w:rsid w:val="00800F52"/>
    <w:rsid w:val="00803153"/>
    <w:rsid w:val="00813651"/>
    <w:rsid w:val="00820D6E"/>
    <w:rsid w:val="00821F98"/>
    <w:rsid w:val="00830BE1"/>
    <w:rsid w:val="0084764E"/>
    <w:rsid w:val="00852C76"/>
    <w:rsid w:val="0088006E"/>
    <w:rsid w:val="00880A67"/>
    <w:rsid w:val="008863D7"/>
    <w:rsid w:val="0089333C"/>
    <w:rsid w:val="008A3521"/>
    <w:rsid w:val="008A4B5D"/>
    <w:rsid w:val="008B409C"/>
    <w:rsid w:val="008B625D"/>
    <w:rsid w:val="008B7AD6"/>
    <w:rsid w:val="008C3EA2"/>
    <w:rsid w:val="008D53EA"/>
    <w:rsid w:val="008E69F1"/>
    <w:rsid w:val="008F2476"/>
    <w:rsid w:val="00901A70"/>
    <w:rsid w:val="00902388"/>
    <w:rsid w:val="009069D2"/>
    <w:rsid w:val="0091428E"/>
    <w:rsid w:val="00926A10"/>
    <w:rsid w:val="00930BBA"/>
    <w:rsid w:val="00930FB1"/>
    <w:rsid w:val="00940CE4"/>
    <w:rsid w:val="00942A54"/>
    <w:rsid w:val="009446FC"/>
    <w:rsid w:val="009471A9"/>
    <w:rsid w:val="00952EB0"/>
    <w:rsid w:val="00955510"/>
    <w:rsid w:val="0095587D"/>
    <w:rsid w:val="0096113C"/>
    <w:rsid w:val="00963C39"/>
    <w:rsid w:val="009752BF"/>
    <w:rsid w:val="009753A2"/>
    <w:rsid w:val="00982D72"/>
    <w:rsid w:val="00985C9D"/>
    <w:rsid w:val="00993463"/>
    <w:rsid w:val="00995252"/>
    <w:rsid w:val="009A16A6"/>
    <w:rsid w:val="009A6D3D"/>
    <w:rsid w:val="009B2B4D"/>
    <w:rsid w:val="009B3996"/>
    <w:rsid w:val="009D7B61"/>
    <w:rsid w:val="009E1E07"/>
    <w:rsid w:val="009F082F"/>
    <w:rsid w:val="009F4BE3"/>
    <w:rsid w:val="009F4F59"/>
    <w:rsid w:val="009F5999"/>
    <w:rsid w:val="009F6553"/>
    <w:rsid w:val="00A02ED9"/>
    <w:rsid w:val="00A13C38"/>
    <w:rsid w:val="00A24657"/>
    <w:rsid w:val="00A25FC5"/>
    <w:rsid w:val="00A27390"/>
    <w:rsid w:val="00A27CF5"/>
    <w:rsid w:val="00A42F9C"/>
    <w:rsid w:val="00A4588C"/>
    <w:rsid w:val="00A66668"/>
    <w:rsid w:val="00A72C46"/>
    <w:rsid w:val="00A72E8B"/>
    <w:rsid w:val="00A80182"/>
    <w:rsid w:val="00A83EF7"/>
    <w:rsid w:val="00A94582"/>
    <w:rsid w:val="00A97C10"/>
    <w:rsid w:val="00AB0069"/>
    <w:rsid w:val="00AB082E"/>
    <w:rsid w:val="00AB7A1E"/>
    <w:rsid w:val="00AD1AC2"/>
    <w:rsid w:val="00AD60FD"/>
    <w:rsid w:val="00AD7A86"/>
    <w:rsid w:val="00AE3664"/>
    <w:rsid w:val="00AF17D3"/>
    <w:rsid w:val="00AF4014"/>
    <w:rsid w:val="00B05709"/>
    <w:rsid w:val="00B225FC"/>
    <w:rsid w:val="00B27EDA"/>
    <w:rsid w:val="00B30349"/>
    <w:rsid w:val="00B4027B"/>
    <w:rsid w:val="00B43081"/>
    <w:rsid w:val="00B52041"/>
    <w:rsid w:val="00B5414B"/>
    <w:rsid w:val="00B61026"/>
    <w:rsid w:val="00B67139"/>
    <w:rsid w:val="00B70471"/>
    <w:rsid w:val="00B70FE7"/>
    <w:rsid w:val="00B926A6"/>
    <w:rsid w:val="00BB405E"/>
    <w:rsid w:val="00BB470E"/>
    <w:rsid w:val="00BB4CF9"/>
    <w:rsid w:val="00BC1CC0"/>
    <w:rsid w:val="00BC4C17"/>
    <w:rsid w:val="00BC652C"/>
    <w:rsid w:val="00BC65CC"/>
    <w:rsid w:val="00BD1DBE"/>
    <w:rsid w:val="00BD363A"/>
    <w:rsid w:val="00BE65DE"/>
    <w:rsid w:val="00BE78A5"/>
    <w:rsid w:val="00BF4410"/>
    <w:rsid w:val="00BF4725"/>
    <w:rsid w:val="00C12E24"/>
    <w:rsid w:val="00C2494B"/>
    <w:rsid w:val="00C27568"/>
    <w:rsid w:val="00C27E48"/>
    <w:rsid w:val="00C33921"/>
    <w:rsid w:val="00C33DB8"/>
    <w:rsid w:val="00C41EA1"/>
    <w:rsid w:val="00C446BA"/>
    <w:rsid w:val="00C4562C"/>
    <w:rsid w:val="00C527B6"/>
    <w:rsid w:val="00C64A33"/>
    <w:rsid w:val="00C714FF"/>
    <w:rsid w:val="00C7791C"/>
    <w:rsid w:val="00C80A00"/>
    <w:rsid w:val="00C8179A"/>
    <w:rsid w:val="00C842AE"/>
    <w:rsid w:val="00C94D6B"/>
    <w:rsid w:val="00CA6A34"/>
    <w:rsid w:val="00CB1554"/>
    <w:rsid w:val="00CB2FAB"/>
    <w:rsid w:val="00CB37B5"/>
    <w:rsid w:val="00CB4FFA"/>
    <w:rsid w:val="00CD6BD3"/>
    <w:rsid w:val="00CF1A7B"/>
    <w:rsid w:val="00CF55EC"/>
    <w:rsid w:val="00D02621"/>
    <w:rsid w:val="00D02BED"/>
    <w:rsid w:val="00D075AD"/>
    <w:rsid w:val="00D07707"/>
    <w:rsid w:val="00D23490"/>
    <w:rsid w:val="00D25432"/>
    <w:rsid w:val="00D304E6"/>
    <w:rsid w:val="00D42086"/>
    <w:rsid w:val="00D477A1"/>
    <w:rsid w:val="00D5179F"/>
    <w:rsid w:val="00D60922"/>
    <w:rsid w:val="00D66078"/>
    <w:rsid w:val="00D76ED9"/>
    <w:rsid w:val="00D8415E"/>
    <w:rsid w:val="00D9474A"/>
    <w:rsid w:val="00DB3BDD"/>
    <w:rsid w:val="00DC7C92"/>
    <w:rsid w:val="00DE4D5A"/>
    <w:rsid w:val="00DF30D9"/>
    <w:rsid w:val="00DF7E11"/>
    <w:rsid w:val="00E0254D"/>
    <w:rsid w:val="00E2662F"/>
    <w:rsid w:val="00E3301E"/>
    <w:rsid w:val="00E3512D"/>
    <w:rsid w:val="00E41AFD"/>
    <w:rsid w:val="00E435CE"/>
    <w:rsid w:val="00E47DE8"/>
    <w:rsid w:val="00E504A4"/>
    <w:rsid w:val="00E633FA"/>
    <w:rsid w:val="00E665FF"/>
    <w:rsid w:val="00E7053D"/>
    <w:rsid w:val="00E733D9"/>
    <w:rsid w:val="00E74FFB"/>
    <w:rsid w:val="00E83073"/>
    <w:rsid w:val="00E836F0"/>
    <w:rsid w:val="00E844D5"/>
    <w:rsid w:val="00EA40A7"/>
    <w:rsid w:val="00EB1308"/>
    <w:rsid w:val="00EB34C3"/>
    <w:rsid w:val="00EB3CE4"/>
    <w:rsid w:val="00ED14DD"/>
    <w:rsid w:val="00EE0C34"/>
    <w:rsid w:val="00EE351A"/>
    <w:rsid w:val="00EE3961"/>
    <w:rsid w:val="00EE63AE"/>
    <w:rsid w:val="00EF7404"/>
    <w:rsid w:val="00F01E20"/>
    <w:rsid w:val="00F102FA"/>
    <w:rsid w:val="00F13B47"/>
    <w:rsid w:val="00F254C9"/>
    <w:rsid w:val="00F2663A"/>
    <w:rsid w:val="00F37570"/>
    <w:rsid w:val="00F425B3"/>
    <w:rsid w:val="00F42B3C"/>
    <w:rsid w:val="00F447EC"/>
    <w:rsid w:val="00F459EA"/>
    <w:rsid w:val="00F46670"/>
    <w:rsid w:val="00F47F84"/>
    <w:rsid w:val="00F500D9"/>
    <w:rsid w:val="00F662BC"/>
    <w:rsid w:val="00F6787D"/>
    <w:rsid w:val="00F72086"/>
    <w:rsid w:val="00F721EC"/>
    <w:rsid w:val="00F73B68"/>
    <w:rsid w:val="00F7644C"/>
    <w:rsid w:val="00F7695F"/>
    <w:rsid w:val="00F77826"/>
    <w:rsid w:val="00F84E2A"/>
    <w:rsid w:val="00F95573"/>
    <w:rsid w:val="00FA0C52"/>
    <w:rsid w:val="00FA13BC"/>
    <w:rsid w:val="00FA351F"/>
    <w:rsid w:val="00FB19EE"/>
    <w:rsid w:val="00FB224F"/>
    <w:rsid w:val="00FB3F94"/>
    <w:rsid w:val="00FC4E99"/>
    <w:rsid w:val="00FD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87F2"/>
  <w15:docId w15:val="{263F7A1D-CD3F-4C30-97C0-D217DCB2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999"/>
    <w:rPr>
      <w:b/>
      <w:bCs/>
    </w:rPr>
  </w:style>
  <w:style w:type="paragraph" w:styleId="a5">
    <w:name w:val="header"/>
    <w:basedOn w:val="a"/>
    <w:link w:val="a6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BD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BD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7826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4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3853D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53D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3853D8"/>
    <w:rPr>
      <w:vertAlign w:val="superscript"/>
    </w:rPr>
  </w:style>
  <w:style w:type="paragraph" w:styleId="af">
    <w:name w:val="Body Text"/>
    <w:basedOn w:val="a"/>
    <w:link w:val="af0"/>
    <w:uiPriority w:val="99"/>
    <w:semiHidden/>
    <w:unhideWhenUsed/>
    <w:rsid w:val="00E504A4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E504A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2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rSxp3oFxYD+aCQxzH1pUd41cQuyi5l1/e8E14aNt5Mk=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+TJtNqfISxqcH3k9ZvqUKBnBbxVnmDQ2kGKW+eElQF8=</DigestValue>
    </Reference>
  </SignedInfo>
  <SignatureValue>rwjkTQcVFHro2xTTeKZ5OXibdMQngoMXtPD5rEl5urwM+8wejXbURKPLZ4rVabwt
kJfCVEhaBwqptP5mEnka/w==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UykVNRGBAMOjFrVPYgYUsQZSeUU=</DigestValue>
      </Reference>
      <Reference URI="/word/document.xml?ContentType=application/vnd.openxmlformats-officedocument.wordprocessingml.document.main+xml">
        <DigestMethod Algorithm="http://www.w3.org/2000/09/xmldsig#sha1"/>
        <DigestValue>/eDKsR0liGKzhJNMVCL7s0Hcnao=</DigestValue>
      </Reference>
      <Reference URI="/word/endnotes.xml?ContentType=application/vnd.openxmlformats-officedocument.wordprocessingml.endnotes+xml">
        <DigestMethod Algorithm="http://www.w3.org/2000/09/xmldsig#sha1"/>
        <DigestValue>PwhZiR7154oYy2HDfvPQngUk3Yg=</DigestValue>
      </Reference>
      <Reference URI="/word/fontTable.xml?ContentType=application/vnd.openxmlformats-officedocument.wordprocessingml.fontTable+xml">
        <DigestMethod Algorithm="http://www.w3.org/2000/09/xmldsig#sha1"/>
        <DigestValue>GM8y0FPpVBiYhmwzIRUR0uxxlHw=</DigestValue>
      </Reference>
      <Reference URI="/word/footnotes.xml?ContentType=application/vnd.openxmlformats-officedocument.wordprocessingml.footnotes+xml">
        <DigestMethod Algorithm="http://www.w3.org/2000/09/xmldsig#sha1"/>
        <DigestValue>No4z+VEqL7I7AmFpX2wvIe36D/w=</DigestValue>
      </Reference>
      <Reference URI="/word/header1.xml?ContentType=application/vnd.openxmlformats-officedocument.wordprocessingml.header+xml">
        <DigestMethod Algorithm="http://www.w3.org/2000/09/xmldsig#sha1"/>
        <DigestValue>6Oi/aiaMNlD0hMpJ4fqQLO89G7U=</DigestValue>
      </Reference>
      <Reference URI="/word/media/image1.jpeg?ContentType=image/jpeg">
        <DigestMethod Algorithm="http://www.w3.org/2000/09/xmldsig#sha1"/>
        <DigestValue>ZNteRqwpZBXqAgNLIQShwxNG+VY=</DigestValue>
      </Reference>
      <Reference URI="/word/numbering.xml?ContentType=application/vnd.openxmlformats-officedocument.wordprocessingml.numbering+xml">
        <DigestMethod Algorithm="http://www.w3.org/2000/09/xmldsig#sha1"/>
        <DigestValue>X2IPhzGcYfZ+Hr+AOY947cf2QHE=</DigestValue>
      </Reference>
      <Reference URI="/word/settings.xml?ContentType=application/vnd.openxmlformats-officedocument.wordprocessingml.settings+xml">
        <DigestMethod Algorithm="http://www.w3.org/2000/09/xmldsig#sha1"/>
        <DigestValue>xmlUDCnMkpEN1cSkSuTtP8f3L8M=</DigestValue>
      </Reference>
      <Reference URI="/word/styles.xml?ContentType=application/vnd.openxmlformats-officedocument.wordprocessingml.styles+xml">
        <DigestMethod Algorithm="http://www.w3.org/2000/09/xmldsig#sha1"/>
        <DigestValue>YSe8wU5c7JAXBM0NH59h75wT7GM=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eee54n5+KzV8mQY45kDIZNp98tg=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2025-11-01T04:48:23Z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2025-11-01T04:48:23Z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FD7EC-5237-422F-971E-08DE03BA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2025-10-24T05:51:00Z</cp:lastPrinted>
  <dcterms:created xsi:type="dcterms:W3CDTF">2022-05-27T05:51:00Z</dcterms:created>
  <dcterms:modified xsi:type="dcterms:W3CDTF">2025-10-24T05:51:00Z</dcterms:modified>
</cp:coreProperties>
</file>